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2" w:rsidRDefault="00917D82" w:rsidP="00917D82">
      <w:pPr>
        <w:rPr>
          <w:rFonts w:ascii="小标宋" w:eastAsia="小标宋" w:hint="eastAsia"/>
          <w:color w:val="000000"/>
          <w:sz w:val="36"/>
          <w:szCs w:val="18"/>
        </w:rPr>
      </w:pPr>
      <w:r>
        <w:rPr>
          <w:rFonts w:ascii="仿宋_GB2312" w:eastAsia="仿宋_GB2312" w:hint="eastAsia"/>
          <w:color w:val="000000"/>
          <w:sz w:val="32"/>
          <w:szCs w:val="18"/>
        </w:rPr>
        <w:t>附件：</w:t>
      </w:r>
      <w:r w:rsidRPr="00FF27D5">
        <w:rPr>
          <w:rFonts w:ascii="小标宋" w:eastAsia="小标宋" w:hint="eastAsia"/>
          <w:color w:val="000000"/>
          <w:sz w:val="36"/>
          <w:szCs w:val="18"/>
        </w:rPr>
        <w:t>全国青少年高校科学营活动承办高校名单</w:t>
      </w:r>
    </w:p>
    <w:p w:rsidR="00917D82" w:rsidRPr="00FF27D5" w:rsidRDefault="00917D82" w:rsidP="00917D82">
      <w:pPr>
        <w:rPr>
          <w:rFonts w:ascii="小标宋" w:eastAsia="小标宋" w:hint="eastAsia"/>
          <w:color w:val="000000"/>
          <w:sz w:val="36"/>
          <w:szCs w:val="18"/>
        </w:rPr>
      </w:pPr>
      <w:bookmarkStart w:id="0" w:name="_GoBack"/>
      <w:bookmarkEnd w:id="0"/>
    </w:p>
    <w:tbl>
      <w:tblPr>
        <w:tblW w:w="7125" w:type="dxa"/>
        <w:jc w:val="center"/>
        <w:tblLook w:val="04A0" w:firstRow="1" w:lastRow="0" w:firstColumn="1" w:lastColumn="0" w:noHBand="0" w:noVBand="1"/>
      </w:tblPr>
      <w:tblGrid>
        <w:gridCol w:w="1060"/>
        <w:gridCol w:w="1640"/>
        <w:gridCol w:w="4425"/>
      </w:tblGrid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FF27D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FF27D5">
              <w:rPr>
                <w:rFonts w:ascii="黑体" w:eastAsia="黑体" w:hAnsi="黑体" w:cs="宋体" w:hint="eastAsia"/>
                <w:sz w:val="24"/>
                <w:szCs w:val="24"/>
              </w:rPr>
              <w:t>地区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FF27D5">
              <w:rPr>
                <w:rFonts w:ascii="黑体" w:eastAsia="黑体" w:hAnsi="黑体" w:cs="宋体" w:hint="eastAsia"/>
                <w:sz w:val="24"/>
                <w:szCs w:val="24"/>
              </w:rPr>
              <w:t>院校名称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北京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北京大学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清华大学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北京师范大学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中国农业大学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北京理工大学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北京航天航空大学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北京科技大学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北京交通大学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中国科学院大学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E43F29" w:rsidRDefault="00917D82" w:rsidP="004A7CA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E43F29">
              <w:rPr>
                <w:rFonts w:ascii="宋体" w:hAnsi="宋体" w:cs="宋体" w:hint="eastAsia"/>
                <w:b/>
                <w:sz w:val="24"/>
                <w:szCs w:val="24"/>
              </w:rPr>
              <w:t>北京化工大学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</w:p>
        </w:tc>
      </w:tr>
      <w:tr w:rsidR="00917D82" w:rsidRPr="00FF27D5" w:rsidTr="004A7CA1">
        <w:trPr>
          <w:trHeight w:hRule="exact" w:val="42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天津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南开大学</w:t>
            </w:r>
          </w:p>
        </w:tc>
      </w:tr>
      <w:tr w:rsidR="00917D82" w:rsidRPr="00FF27D5" w:rsidTr="004A7CA1">
        <w:trPr>
          <w:trHeight w:hRule="exact" w:val="43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天津大学</w:t>
            </w:r>
          </w:p>
        </w:tc>
      </w:tr>
      <w:tr w:rsidR="00917D82" w:rsidRPr="00FF27D5" w:rsidTr="004A7CA1">
        <w:trPr>
          <w:trHeight w:hRule="exact" w:val="42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辽宁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大连理工大学</w:t>
            </w:r>
          </w:p>
        </w:tc>
      </w:tr>
      <w:tr w:rsidR="00917D82" w:rsidRPr="00FF27D5" w:rsidTr="004A7CA1">
        <w:trPr>
          <w:trHeight w:hRule="exact" w:val="4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东北大学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E43F29" w:rsidRDefault="00917D82" w:rsidP="004A7CA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E43F29">
              <w:rPr>
                <w:rFonts w:ascii="宋体" w:hAnsi="宋体" w:cs="宋体" w:hint="eastAsia"/>
                <w:b/>
                <w:sz w:val="24"/>
                <w:szCs w:val="24"/>
              </w:rPr>
              <w:t>大连海事大学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吉林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吉林大学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黑龙江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哈尔滨工业大学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E43F29" w:rsidRDefault="00917D82" w:rsidP="004A7CA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E43F29">
              <w:rPr>
                <w:rFonts w:ascii="宋体" w:hAnsi="宋体" w:cs="宋体" w:hint="eastAsia"/>
                <w:b/>
                <w:sz w:val="24"/>
                <w:szCs w:val="24"/>
              </w:rPr>
              <w:t>哈尔滨工程大学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上海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复旦大学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上海交通大学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同济大学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华东理工大学</w:t>
            </w:r>
          </w:p>
        </w:tc>
      </w:tr>
      <w:tr w:rsidR="00917D82" w:rsidRPr="00FF27D5" w:rsidTr="004A7CA1">
        <w:trPr>
          <w:trHeight w:hRule="exact" w:val="43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华东师范大学</w:t>
            </w:r>
          </w:p>
        </w:tc>
      </w:tr>
      <w:tr w:rsidR="00917D82" w:rsidRPr="00FF27D5" w:rsidTr="004A7CA1">
        <w:trPr>
          <w:trHeight w:hRule="exact" w:val="43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江苏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南京大学</w:t>
            </w:r>
          </w:p>
        </w:tc>
      </w:tr>
      <w:tr w:rsidR="00917D82" w:rsidRPr="00FF27D5" w:rsidTr="004A7CA1">
        <w:trPr>
          <w:trHeight w:hRule="exact" w:val="42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东南大学</w:t>
            </w:r>
          </w:p>
        </w:tc>
      </w:tr>
      <w:tr w:rsidR="00917D82" w:rsidRPr="00FF27D5" w:rsidTr="004A7CA1">
        <w:trPr>
          <w:trHeight w:hRule="exact" w:val="43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E43F29" w:rsidRDefault="00917D82" w:rsidP="004A7CA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E43F29">
              <w:rPr>
                <w:rFonts w:ascii="宋体" w:hAnsi="宋体" w:cs="宋体" w:hint="eastAsia"/>
                <w:b/>
                <w:sz w:val="24"/>
                <w:szCs w:val="24"/>
              </w:rPr>
              <w:t>南京航空航天大学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</w:p>
        </w:tc>
      </w:tr>
      <w:tr w:rsidR="00917D82" w:rsidRPr="00FF27D5" w:rsidTr="004A7CA1">
        <w:trPr>
          <w:trHeight w:hRule="exact" w:val="42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E43F29" w:rsidRDefault="00917D82" w:rsidP="004A7CA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E43F29">
              <w:rPr>
                <w:rFonts w:ascii="宋体" w:hAnsi="宋体" w:cs="宋体" w:hint="eastAsia"/>
                <w:b/>
                <w:sz w:val="24"/>
                <w:szCs w:val="24"/>
              </w:rPr>
              <w:t>南京理工大学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浙江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浙江大学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安徽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中国科学技术大学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福建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厦门大学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山东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山东大学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中国海洋大学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湖北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武汉大学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华中科技大学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中国地质大学（武汉）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E43F29" w:rsidRDefault="00917D82" w:rsidP="004A7CA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E43F29">
              <w:rPr>
                <w:rFonts w:ascii="宋体" w:hAnsi="宋体" w:cs="宋体" w:hint="eastAsia"/>
                <w:b/>
                <w:sz w:val="24"/>
                <w:szCs w:val="24"/>
              </w:rPr>
              <w:t>武汉理工大学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湖南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湖南大学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中南大学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E43F29" w:rsidRDefault="00917D82" w:rsidP="004A7CA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E43F29">
              <w:rPr>
                <w:rFonts w:ascii="宋体" w:hAnsi="宋体" w:cs="宋体" w:hint="eastAsia"/>
                <w:b/>
                <w:sz w:val="24"/>
                <w:szCs w:val="24"/>
              </w:rPr>
              <w:t>国防科技大学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广东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中山大学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华南理工大学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重庆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重庆大学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四川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四川大学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电子科技大学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陕西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西安交通大学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西北工业大学</w:t>
            </w:r>
          </w:p>
        </w:tc>
      </w:tr>
      <w:tr w:rsidR="00917D82" w:rsidRPr="00FF27D5" w:rsidTr="004A7CA1">
        <w:trPr>
          <w:trHeight w:hRule="exact" w:val="3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2" w:rsidRPr="00FF27D5" w:rsidRDefault="00917D82" w:rsidP="004A7C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西安电子科技大学</w:t>
            </w:r>
          </w:p>
        </w:tc>
      </w:tr>
      <w:tr w:rsidR="00917D82" w:rsidRPr="00FF27D5" w:rsidTr="004A7CA1">
        <w:trPr>
          <w:trHeight w:hRule="exact"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甘肃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82" w:rsidRPr="00FF27D5" w:rsidRDefault="00917D82" w:rsidP="004A7C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27D5">
              <w:rPr>
                <w:rFonts w:ascii="宋体" w:hAnsi="宋体" w:cs="宋体" w:hint="eastAsia"/>
                <w:sz w:val="24"/>
                <w:szCs w:val="24"/>
              </w:rPr>
              <w:t>兰州大学</w:t>
            </w:r>
          </w:p>
        </w:tc>
      </w:tr>
    </w:tbl>
    <w:p w:rsidR="00917D82" w:rsidRDefault="00917D82" w:rsidP="00917D82">
      <w:pPr>
        <w:spacing w:beforeLines="100" w:before="312"/>
        <w:jc w:val="center"/>
        <w:rPr>
          <w:rFonts w:ascii="仿宋_GB2312" w:eastAsia="仿宋_GB2312"/>
          <w:color w:val="000000"/>
          <w:sz w:val="32"/>
          <w:szCs w:val="18"/>
        </w:rPr>
      </w:pPr>
      <w:r>
        <w:rPr>
          <w:rFonts w:ascii="宋体" w:hAnsi="宋体" w:cs="宋体" w:hint="eastAsia"/>
          <w:b/>
          <w:sz w:val="24"/>
          <w:szCs w:val="24"/>
        </w:rPr>
        <w:t>※为新增高校</w:t>
      </w:r>
    </w:p>
    <w:p w:rsidR="00206AB5" w:rsidRDefault="00206AB5"/>
    <w:sectPr w:rsidR="00206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B3" w:rsidRDefault="00545EB3" w:rsidP="00917D82">
      <w:r>
        <w:separator/>
      </w:r>
    </w:p>
  </w:endnote>
  <w:endnote w:type="continuationSeparator" w:id="0">
    <w:p w:rsidR="00545EB3" w:rsidRDefault="00545EB3" w:rsidP="0091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B3" w:rsidRDefault="00545EB3" w:rsidP="00917D82">
      <w:r>
        <w:separator/>
      </w:r>
    </w:p>
  </w:footnote>
  <w:footnote w:type="continuationSeparator" w:id="0">
    <w:p w:rsidR="00545EB3" w:rsidRDefault="00545EB3" w:rsidP="0091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B4"/>
    <w:rsid w:val="00206AB5"/>
    <w:rsid w:val="00545EB3"/>
    <w:rsid w:val="00917D82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D8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D8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D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D8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D8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2013-03-21T07:14:00Z</dcterms:created>
  <dcterms:modified xsi:type="dcterms:W3CDTF">2013-03-21T07:16:00Z</dcterms:modified>
</cp:coreProperties>
</file>